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2F" w:rsidRDefault="0005272F" w:rsidP="0005272F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FE123F">
        <w:rPr>
          <w:rFonts w:eastAsia="黑体"/>
          <w:sz w:val="28"/>
          <w:szCs w:val="28"/>
        </w:rPr>
        <w:t>2</w:t>
      </w:r>
    </w:p>
    <w:p w:rsidR="00FE123F" w:rsidRPr="008B08F7" w:rsidRDefault="00FE123F" w:rsidP="008B08F7">
      <w:pPr>
        <w:spacing w:before="232" w:line="221" w:lineRule="auto"/>
        <w:ind w:left="119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24"/>
          <w:sz w:val="33"/>
          <w:szCs w:val="33"/>
        </w:rPr>
        <w:t>四川省高等教育自学考试毕业申请流程图</w:t>
      </w:r>
    </w:p>
    <w:p w:rsidR="00CF4E3B" w:rsidRDefault="00D757CA" w:rsidP="008B08F7">
      <w:pPr>
        <w:spacing w:line="332" w:lineRule="auto"/>
        <w:jc w:val="center"/>
      </w:pPr>
      <w:r>
        <w:rPr>
          <w:rFonts w:eastAsia="黑体"/>
          <w:noProof/>
          <w:sz w:val="28"/>
          <w:szCs w:val="28"/>
        </w:rPr>
        <w:drawing>
          <wp:inline distT="0" distB="0" distL="0" distR="0">
            <wp:extent cx="5274310" cy="6810435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E3B" w:rsidSect="00CF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0E" w:rsidRDefault="00A46F0E" w:rsidP="00FE123F">
      <w:r>
        <w:separator/>
      </w:r>
    </w:p>
  </w:endnote>
  <w:endnote w:type="continuationSeparator" w:id="0">
    <w:p w:rsidR="00A46F0E" w:rsidRDefault="00A46F0E" w:rsidP="00F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0E" w:rsidRDefault="00A46F0E" w:rsidP="00FE123F">
      <w:r>
        <w:separator/>
      </w:r>
    </w:p>
  </w:footnote>
  <w:footnote w:type="continuationSeparator" w:id="0">
    <w:p w:rsidR="00A46F0E" w:rsidRDefault="00A46F0E" w:rsidP="00FE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72F"/>
    <w:rsid w:val="0005272F"/>
    <w:rsid w:val="002D7D08"/>
    <w:rsid w:val="003646A3"/>
    <w:rsid w:val="008B08F7"/>
    <w:rsid w:val="00944AC8"/>
    <w:rsid w:val="00A46F0E"/>
    <w:rsid w:val="00CF4E3B"/>
    <w:rsid w:val="00D002A6"/>
    <w:rsid w:val="00D757CA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CFA7"/>
  <w15:docId w15:val="{A8E70846-9D14-4558-9816-914AC3D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2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527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123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12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蒋雪敏</dc:creator>
  <cp:lastModifiedBy>石旭初</cp:lastModifiedBy>
  <cp:revision>4</cp:revision>
  <dcterms:created xsi:type="dcterms:W3CDTF">2022-11-01T02:00:00Z</dcterms:created>
  <dcterms:modified xsi:type="dcterms:W3CDTF">2023-11-02T00:32:00Z</dcterms:modified>
</cp:coreProperties>
</file>